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09" w:rsidRDefault="00A34B29" w:rsidP="00D23F09">
      <w:pPr>
        <w:jc w:val="right"/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1847850" cy="1306539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ondo prese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345" cy="1307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23F09">
        <w:t>Al Comune di Lettere</w:t>
      </w:r>
    </w:p>
    <w:p w:rsidR="00D23F09" w:rsidRDefault="00D23F09" w:rsidP="00D23F09">
      <w:pPr>
        <w:jc w:val="right"/>
      </w:pPr>
      <w:r>
        <w:t>All’I.C. “S. Pellico”</w:t>
      </w:r>
    </w:p>
    <w:p w:rsidR="00D23F09" w:rsidRDefault="00D23F09" w:rsidP="00D23F09">
      <w:pPr>
        <w:jc w:val="right"/>
      </w:pPr>
      <w:r>
        <w:t>Commissione Concorso</w:t>
      </w:r>
    </w:p>
    <w:p w:rsidR="00D23F09" w:rsidRDefault="00D23F09" w:rsidP="00D23F09">
      <w:pPr>
        <w:jc w:val="right"/>
      </w:pPr>
      <w:r>
        <w:t>“Il Presepe della Meraviglia“</w:t>
      </w:r>
    </w:p>
    <w:p w:rsidR="00D23F09" w:rsidRDefault="00D23F09"/>
    <w:p w:rsidR="00D23F09" w:rsidRDefault="00D23F09">
      <w:r>
        <w:t xml:space="preserve">__l__ </w:t>
      </w:r>
      <w:proofErr w:type="spellStart"/>
      <w:r>
        <w:t>sottoscritt</w:t>
      </w:r>
      <w:proofErr w:type="spellEnd"/>
      <w:r>
        <w:t>___ _________________________________________________</w:t>
      </w:r>
    </w:p>
    <w:p w:rsidR="00D23F09" w:rsidRDefault="00D23F09">
      <w:proofErr w:type="spellStart"/>
      <w:r>
        <w:t>nat</w:t>
      </w:r>
      <w:proofErr w:type="spellEnd"/>
      <w:r>
        <w:t>___ a _____________________________________________ il ___________</w:t>
      </w:r>
    </w:p>
    <w:p w:rsidR="00D23F09" w:rsidRDefault="00D23F09">
      <w:r>
        <w:t>residente a ________________________________________________________</w:t>
      </w:r>
    </w:p>
    <w:p w:rsidR="00D23F09" w:rsidRDefault="00D23F09">
      <w:r>
        <w:t>chiede di partecipare al 1° Concorso Internazionale “Il Presepe della Meraviglia”, bandito dal Comune di Lettere e dall’Istituto Comprensivo “Silvio Pellico”.</w:t>
      </w:r>
    </w:p>
    <w:p w:rsidR="00D23F09" w:rsidRDefault="00D23F09">
      <w:r>
        <w:t xml:space="preserve">Si impegna a presentare, nei termini previsti dal bando, un’opera realizzata nello stile e con </w:t>
      </w:r>
      <w:r w:rsidR="00C15EE6">
        <w:t xml:space="preserve">i </w:t>
      </w:r>
      <w:r>
        <w:t xml:space="preserve">materiali </w:t>
      </w:r>
      <w:r w:rsidR="00C15EE6">
        <w:t>descritti: __________________________________________________________________</w:t>
      </w:r>
    </w:p>
    <w:p w:rsidR="00C15EE6" w:rsidRDefault="00C15EE6" w:rsidP="00C15EE6">
      <w:r>
        <w:t>__________________________________________________________________________</w:t>
      </w:r>
    </w:p>
    <w:p w:rsidR="00C15EE6" w:rsidRDefault="00C15EE6" w:rsidP="00C15EE6">
      <w:r>
        <w:t>__________________________________________________________________________</w:t>
      </w:r>
    </w:p>
    <w:p w:rsidR="00C15EE6" w:rsidRDefault="00C15EE6" w:rsidP="00C15EE6">
      <w:r>
        <w:t>__________________________________________________________________________</w:t>
      </w:r>
    </w:p>
    <w:p w:rsidR="00C15EE6" w:rsidRDefault="00C15EE6"/>
    <w:p w:rsidR="00D23F09" w:rsidRDefault="00C15EE6">
      <w:r>
        <w:t>Dichiara che l’opera presentata è di propria concezione e realizzazione completamente originali.</w:t>
      </w:r>
    </w:p>
    <w:p w:rsidR="00C15EE6" w:rsidRDefault="00C15EE6"/>
    <w:p w:rsidR="00C15EE6" w:rsidRDefault="00C15EE6">
      <w:r>
        <w:t>_______________, 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23F09" w:rsidRDefault="00D23F09"/>
    <w:sectPr w:rsidR="00D23F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9"/>
    <w:rsid w:val="00A34B29"/>
    <w:rsid w:val="00C15EE6"/>
    <w:rsid w:val="00D23F09"/>
    <w:rsid w:val="00E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Assistente</cp:lastModifiedBy>
  <cp:revision>2</cp:revision>
  <dcterms:created xsi:type="dcterms:W3CDTF">2017-09-28T07:46:00Z</dcterms:created>
  <dcterms:modified xsi:type="dcterms:W3CDTF">2017-09-28T07:46:00Z</dcterms:modified>
</cp:coreProperties>
</file>